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7" w:rsidRDefault="00D86967" w:rsidP="003B14A4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6890" w:rsidRPr="008E6DD2" w:rsidRDefault="00ED6890" w:rsidP="003B14A4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6DD2">
        <w:rPr>
          <w:rFonts w:ascii="Times New Roman" w:hAnsi="Times New Roman" w:cs="Times New Roman"/>
          <w:b/>
          <w:sz w:val="36"/>
          <w:szCs w:val="36"/>
        </w:rPr>
        <w:t>КАЛЕНДАРЬ ИГР</w:t>
      </w:r>
    </w:p>
    <w:p w:rsidR="00ED6890" w:rsidRPr="00D71144" w:rsidRDefault="00ED6890" w:rsidP="003B14A4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144">
        <w:rPr>
          <w:rFonts w:ascii="Times New Roman" w:hAnsi="Times New Roman" w:cs="Times New Roman"/>
          <w:b/>
          <w:sz w:val="32"/>
          <w:szCs w:val="32"/>
        </w:rPr>
        <w:t xml:space="preserve"> соревнований по мини-футболу </w:t>
      </w:r>
    </w:p>
    <w:p w:rsidR="00ED6890" w:rsidRPr="00D71144" w:rsidRDefault="00ED6890" w:rsidP="003B14A4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144">
        <w:rPr>
          <w:rFonts w:ascii="Times New Roman" w:hAnsi="Times New Roman" w:cs="Times New Roman"/>
          <w:b/>
          <w:sz w:val="32"/>
          <w:szCs w:val="32"/>
        </w:rPr>
        <w:t xml:space="preserve">в программе круглогодичной спартакиады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71144"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r w:rsidRPr="00C41C2B">
        <w:rPr>
          <w:rFonts w:ascii="Times New Roman" w:hAnsi="Times New Roman" w:cs="Times New Roman"/>
          <w:b/>
          <w:sz w:val="32"/>
          <w:szCs w:val="32"/>
          <w:u w:val="single"/>
        </w:rPr>
        <w:t>мужских команд</w:t>
      </w:r>
    </w:p>
    <w:p w:rsidR="00ED6890" w:rsidRPr="00D71144" w:rsidRDefault="00ED6890" w:rsidP="003B14A4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1144">
        <w:rPr>
          <w:rFonts w:ascii="Times New Roman" w:hAnsi="Times New Roman" w:cs="Times New Roman"/>
          <w:b/>
          <w:sz w:val="32"/>
          <w:szCs w:val="32"/>
        </w:rPr>
        <w:t>Гр</w:t>
      </w:r>
      <w:r>
        <w:rPr>
          <w:rFonts w:ascii="Times New Roman" w:hAnsi="Times New Roman" w:cs="Times New Roman"/>
          <w:b/>
          <w:sz w:val="32"/>
          <w:szCs w:val="32"/>
        </w:rPr>
        <w:t>ГУ</w:t>
      </w:r>
      <w:proofErr w:type="spellEnd"/>
      <w:r w:rsidRPr="00D711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имени</w:t>
      </w:r>
      <w:r w:rsidRPr="00D71144">
        <w:rPr>
          <w:rFonts w:ascii="Times New Roman" w:hAnsi="Times New Roman" w:cs="Times New Roman"/>
          <w:b/>
          <w:sz w:val="32"/>
          <w:szCs w:val="32"/>
        </w:rPr>
        <w:t xml:space="preserve"> Янки К</w:t>
      </w:r>
      <w:r>
        <w:rPr>
          <w:rFonts w:ascii="Times New Roman" w:hAnsi="Times New Roman" w:cs="Times New Roman"/>
          <w:b/>
          <w:sz w:val="32"/>
          <w:szCs w:val="32"/>
        </w:rPr>
        <w:t>упалы</w:t>
      </w:r>
      <w:r w:rsidRPr="00D711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6890" w:rsidRDefault="00047F69" w:rsidP="00047F69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9A2D41">
        <w:rPr>
          <w:rFonts w:ascii="Times New Roman" w:hAnsi="Times New Roman" w:cs="Times New Roman"/>
          <w:b/>
          <w:sz w:val="32"/>
          <w:szCs w:val="32"/>
        </w:rPr>
        <w:t>.09</w:t>
      </w:r>
      <w:r w:rsidR="008E3BAD">
        <w:rPr>
          <w:rFonts w:ascii="Times New Roman" w:hAnsi="Times New Roman" w:cs="Times New Roman"/>
          <w:b/>
          <w:sz w:val="32"/>
          <w:szCs w:val="32"/>
        </w:rPr>
        <w:t>.</w:t>
      </w:r>
      <w:r w:rsidR="00ED6890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="0094716C">
        <w:rPr>
          <w:rFonts w:ascii="Times New Roman" w:hAnsi="Times New Roman" w:cs="Times New Roman"/>
          <w:b/>
          <w:sz w:val="32"/>
          <w:szCs w:val="32"/>
        </w:rPr>
        <w:t>.</w:t>
      </w:r>
      <w:r w:rsidR="009A2D41">
        <w:rPr>
          <w:rFonts w:ascii="Times New Roman" w:hAnsi="Times New Roman" w:cs="Times New Roman"/>
          <w:b/>
          <w:sz w:val="32"/>
          <w:szCs w:val="32"/>
        </w:rPr>
        <w:t>10</w:t>
      </w:r>
      <w:r w:rsidR="00ED6890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ED6890" w:rsidRPr="00D7114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47F69" w:rsidRPr="008A53EE" w:rsidRDefault="00047F69" w:rsidP="00047F69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976"/>
        <w:gridCol w:w="666"/>
        <w:gridCol w:w="2897"/>
        <w:gridCol w:w="2482"/>
      </w:tblGrid>
      <w:tr w:rsidR="00047F69" w:rsidRPr="0094716C" w:rsidTr="00047F69">
        <w:tc>
          <w:tcPr>
            <w:tcW w:w="3526" w:type="dxa"/>
            <w:gridSpan w:val="2"/>
            <w:vAlign w:val="center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563" w:type="dxa"/>
            <w:gridSpan w:val="2"/>
            <w:vAlign w:val="center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482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047F69" w:rsidRPr="0094716C" w:rsidTr="00047F69">
        <w:tc>
          <w:tcPr>
            <w:tcW w:w="550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ИФ</w:t>
            </w:r>
          </w:p>
        </w:tc>
        <w:tc>
          <w:tcPr>
            <w:tcW w:w="66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97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ВФ</w:t>
            </w:r>
          </w:p>
        </w:tc>
        <w:tc>
          <w:tcPr>
            <w:tcW w:w="2482" w:type="dxa"/>
          </w:tcPr>
          <w:p w:rsid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Филфак</w:t>
            </w:r>
          </w:p>
        </w:tc>
      </w:tr>
      <w:tr w:rsidR="00047F69" w:rsidRPr="0094716C" w:rsidTr="00047F69">
        <w:tc>
          <w:tcPr>
            <w:tcW w:w="550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ФЭУ</w:t>
            </w:r>
          </w:p>
        </w:tc>
        <w:tc>
          <w:tcPr>
            <w:tcW w:w="66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97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ФТФ</w:t>
            </w:r>
          </w:p>
        </w:tc>
        <w:tc>
          <w:tcPr>
            <w:tcW w:w="2482" w:type="dxa"/>
          </w:tcPr>
          <w:p w:rsid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Ф-т психологии</w:t>
            </w:r>
          </w:p>
        </w:tc>
      </w:tr>
      <w:tr w:rsidR="00047F69" w:rsidRPr="0094716C" w:rsidTr="00047F69">
        <w:tc>
          <w:tcPr>
            <w:tcW w:w="550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Юрфак</w:t>
            </w:r>
            <w:proofErr w:type="spellEnd"/>
          </w:p>
        </w:tc>
        <w:tc>
          <w:tcPr>
            <w:tcW w:w="66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97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ФаМИ</w:t>
            </w:r>
            <w:proofErr w:type="spellEnd"/>
          </w:p>
        </w:tc>
        <w:tc>
          <w:tcPr>
            <w:tcW w:w="2482" w:type="dxa"/>
          </w:tcPr>
          <w:p w:rsid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ФБиЭ</w:t>
            </w:r>
            <w:proofErr w:type="spellEnd"/>
          </w:p>
        </w:tc>
      </w:tr>
      <w:tr w:rsidR="00047F69" w:rsidRPr="0094716C" w:rsidTr="00047F69">
        <w:tc>
          <w:tcPr>
            <w:tcW w:w="550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ФИКиТ</w:t>
            </w:r>
            <w:proofErr w:type="spellEnd"/>
          </w:p>
        </w:tc>
        <w:tc>
          <w:tcPr>
            <w:tcW w:w="666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29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97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ФФК</w:t>
            </w:r>
          </w:p>
        </w:tc>
        <w:tc>
          <w:tcPr>
            <w:tcW w:w="2482" w:type="dxa"/>
          </w:tcPr>
          <w:p w:rsidR="00047F69" w:rsidRDefault="00646D01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</w:tbl>
    <w:p w:rsidR="00ED6890" w:rsidRDefault="00ED6890" w:rsidP="00ED68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7C" w:rsidRPr="0094716C" w:rsidRDefault="00F7437C" w:rsidP="00ED689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588"/>
        <w:gridCol w:w="1585"/>
        <w:gridCol w:w="1583"/>
        <w:gridCol w:w="1615"/>
        <w:gridCol w:w="1615"/>
      </w:tblGrid>
      <w:tr w:rsidR="004B5297" w:rsidRPr="004B5297" w:rsidTr="00C03C31">
        <w:trPr>
          <w:trHeight w:val="320"/>
        </w:trPr>
        <w:tc>
          <w:tcPr>
            <w:tcW w:w="9571" w:type="dxa"/>
            <w:gridSpan w:val="6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5297"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>бря (</w:t>
            </w:r>
            <w:r w:rsidR="004B529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1</w:t>
            </w:r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2</w:t>
            </w:r>
          </w:p>
        </w:tc>
      </w:tr>
      <w:tr w:rsidR="004B5297" w:rsidRPr="004B5297" w:rsidTr="004B5297">
        <w:tc>
          <w:tcPr>
            <w:tcW w:w="1585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88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</w:p>
        </w:tc>
        <w:tc>
          <w:tcPr>
            <w:tcW w:w="158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1583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ВФ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ФФК</w:t>
            </w:r>
          </w:p>
        </w:tc>
      </w:tr>
      <w:tr w:rsidR="004B5297" w:rsidRPr="004B5297" w:rsidTr="004B5297">
        <w:tc>
          <w:tcPr>
            <w:tcW w:w="1585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588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  <w:tc>
          <w:tcPr>
            <w:tcW w:w="158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583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ФТФ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proofErr w:type="spellEnd"/>
          </w:p>
        </w:tc>
      </w:tr>
      <w:tr w:rsidR="004B5297" w:rsidRPr="004B5297" w:rsidTr="004B5297">
        <w:tc>
          <w:tcPr>
            <w:tcW w:w="9571" w:type="dxa"/>
            <w:gridSpan w:val="6"/>
          </w:tcPr>
          <w:p w:rsidR="004B5297" w:rsidRPr="004B5297" w:rsidRDefault="00047F69" w:rsidP="00C03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529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B529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297" w:rsidRPr="004B5297" w:rsidTr="00047F69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4B5297" w:rsidRPr="004B5297" w:rsidTr="00047F69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1</w:t>
            </w:r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2</w:t>
            </w:r>
          </w:p>
        </w:tc>
      </w:tr>
      <w:tr w:rsidR="004B5297" w:rsidRPr="004B5297" w:rsidTr="00047F69">
        <w:tc>
          <w:tcPr>
            <w:tcW w:w="1585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88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</w:p>
        </w:tc>
        <w:tc>
          <w:tcPr>
            <w:tcW w:w="158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583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ВФ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proofErr w:type="spellEnd"/>
          </w:p>
        </w:tc>
      </w:tr>
      <w:tr w:rsidR="004B5297" w:rsidRPr="004B5297" w:rsidTr="00047F69">
        <w:tc>
          <w:tcPr>
            <w:tcW w:w="1585" w:type="dxa"/>
          </w:tcPr>
          <w:p w:rsidR="00ED6890" w:rsidRPr="00047F69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F69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588" w:type="dxa"/>
          </w:tcPr>
          <w:p w:rsidR="00ED6890" w:rsidRP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1585" w:type="dxa"/>
          </w:tcPr>
          <w:p w:rsidR="00ED6890" w:rsidRP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  <w:tc>
          <w:tcPr>
            <w:tcW w:w="1583" w:type="dxa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ФФК</w:t>
            </w:r>
          </w:p>
        </w:tc>
        <w:tc>
          <w:tcPr>
            <w:tcW w:w="1615" w:type="dxa"/>
          </w:tcPr>
          <w:p w:rsidR="00ED6890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ФТФ</w:t>
            </w:r>
          </w:p>
        </w:tc>
      </w:tr>
      <w:tr w:rsidR="004B5297" w:rsidRPr="004B5297" w:rsidTr="004B5297">
        <w:tc>
          <w:tcPr>
            <w:tcW w:w="9571" w:type="dxa"/>
            <w:gridSpan w:val="6"/>
            <w:vAlign w:val="center"/>
          </w:tcPr>
          <w:p w:rsidR="00ED6890" w:rsidRPr="004B5297" w:rsidRDefault="00047F69" w:rsidP="00047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1</w:t>
            </w:r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2</w:t>
            </w:r>
          </w:p>
        </w:tc>
      </w:tr>
      <w:tr w:rsidR="00047F69" w:rsidRPr="004B5297" w:rsidTr="00047F69">
        <w:trPr>
          <w:trHeight w:val="334"/>
        </w:trPr>
        <w:tc>
          <w:tcPr>
            <w:tcW w:w="1585" w:type="dxa"/>
            <w:vAlign w:val="center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88" w:type="dxa"/>
            <w:vAlign w:val="center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</w:p>
        </w:tc>
        <w:tc>
          <w:tcPr>
            <w:tcW w:w="1585" w:type="dxa"/>
            <w:vAlign w:val="center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  <w:tc>
          <w:tcPr>
            <w:tcW w:w="1583" w:type="dxa"/>
          </w:tcPr>
          <w:p w:rsidR="00047F69" w:rsidRPr="004B5297" w:rsidRDefault="00047F69" w:rsidP="00047F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15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ВФ</w:t>
            </w:r>
          </w:p>
        </w:tc>
        <w:tc>
          <w:tcPr>
            <w:tcW w:w="1615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ФТФ</w:t>
            </w:r>
          </w:p>
        </w:tc>
      </w:tr>
      <w:tr w:rsidR="00047F69" w:rsidRPr="004B5297" w:rsidTr="00047F69">
        <w:tc>
          <w:tcPr>
            <w:tcW w:w="1585" w:type="dxa"/>
            <w:vAlign w:val="center"/>
          </w:tcPr>
          <w:p w:rsidR="00047F69" w:rsidRP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F69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588" w:type="dxa"/>
            <w:vAlign w:val="center"/>
          </w:tcPr>
          <w:p w:rsidR="00047F69" w:rsidRP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1585" w:type="dxa"/>
            <w:vAlign w:val="center"/>
          </w:tcPr>
          <w:p w:rsidR="00047F69" w:rsidRPr="00047F69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1583" w:type="dxa"/>
          </w:tcPr>
          <w:p w:rsidR="00047F69" w:rsidRPr="004B5297" w:rsidRDefault="00047F69" w:rsidP="00047F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615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proofErr w:type="spellEnd"/>
          </w:p>
        </w:tc>
        <w:tc>
          <w:tcPr>
            <w:tcW w:w="1615" w:type="dxa"/>
          </w:tcPr>
          <w:p w:rsidR="00047F69" w:rsidRPr="004B5297" w:rsidRDefault="00047F69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ФФК</w:t>
            </w:r>
          </w:p>
        </w:tc>
      </w:tr>
      <w:tr w:rsidR="004B5297" w:rsidRPr="004B5297" w:rsidTr="004B5297">
        <w:tc>
          <w:tcPr>
            <w:tcW w:w="9571" w:type="dxa"/>
            <w:gridSpan w:val="6"/>
          </w:tcPr>
          <w:p w:rsidR="00B244C4" w:rsidRPr="004B5297" w:rsidRDefault="00502105" w:rsidP="005021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0A25FB" w:rsidRPr="004B5297" w:rsidRDefault="000A25FB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4813" w:type="dxa"/>
            <w:gridSpan w:val="3"/>
          </w:tcPr>
          <w:p w:rsidR="000A25FB" w:rsidRPr="004B5297" w:rsidRDefault="000A25FB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  <w:proofErr w:type="gramStart"/>
            <w:r w:rsidRPr="004B52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4B5297" w:rsidRPr="004B5297" w:rsidTr="004B5297">
        <w:tc>
          <w:tcPr>
            <w:tcW w:w="4758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1</w:t>
            </w:r>
          </w:p>
        </w:tc>
        <w:tc>
          <w:tcPr>
            <w:tcW w:w="4813" w:type="dxa"/>
            <w:gridSpan w:val="3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Площадка 2</w:t>
            </w:r>
          </w:p>
        </w:tc>
      </w:tr>
      <w:tr w:rsidR="004B5297" w:rsidRPr="004B5297" w:rsidTr="004B5297">
        <w:tc>
          <w:tcPr>
            <w:tcW w:w="1585" w:type="dxa"/>
            <w:vAlign w:val="center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588" w:type="dxa"/>
            <w:vAlign w:val="center"/>
          </w:tcPr>
          <w:p w:rsidR="00ED6890" w:rsidRPr="004B5297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85" w:type="dxa"/>
            <w:vAlign w:val="center"/>
          </w:tcPr>
          <w:p w:rsidR="00ED6890" w:rsidRPr="004B5297" w:rsidRDefault="00502105" w:rsidP="00B24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83" w:type="dxa"/>
            <w:vAlign w:val="center"/>
          </w:tcPr>
          <w:p w:rsidR="00ED6890" w:rsidRPr="00502105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10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615" w:type="dxa"/>
            <w:vAlign w:val="center"/>
          </w:tcPr>
          <w:p w:rsidR="00ED6890" w:rsidRPr="00502105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5" w:type="dxa"/>
            <w:vAlign w:val="center"/>
          </w:tcPr>
          <w:p w:rsidR="00ED6890" w:rsidRPr="00502105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4B5297" w:rsidRPr="004B5297" w:rsidTr="004B5297">
        <w:tc>
          <w:tcPr>
            <w:tcW w:w="1585" w:type="dxa"/>
            <w:vAlign w:val="center"/>
          </w:tcPr>
          <w:p w:rsidR="00ED6890" w:rsidRPr="004B5297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588" w:type="dxa"/>
            <w:vAlign w:val="center"/>
          </w:tcPr>
          <w:p w:rsidR="00ED6890" w:rsidRPr="004B5297" w:rsidRDefault="00502105" w:rsidP="00B24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585" w:type="dxa"/>
            <w:vAlign w:val="center"/>
          </w:tcPr>
          <w:p w:rsidR="00ED6890" w:rsidRPr="004B5297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</w:t>
            </w:r>
          </w:p>
        </w:tc>
        <w:tc>
          <w:tcPr>
            <w:tcW w:w="1583" w:type="dxa"/>
            <w:vAlign w:val="center"/>
          </w:tcPr>
          <w:p w:rsidR="00ED6890" w:rsidRPr="008E3BAD" w:rsidRDefault="00ED6890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AD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615" w:type="dxa"/>
            <w:vAlign w:val="center"/>
          </w:tcPr>
          <w:p w:rsidR="00ED6890" w:rsidRPr="004B5297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15" w:type="dxa"/>
            <w:vAlign w:val="center"/>
          </w:tcPr>
          <w:p w:rsidR="00ED6890" w:rsidRPr="004B5297" w:rsidRDefault="00502105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4B5297" w:rsidRPr="004B5297" w:rsidTr="004B5297">
        <w:tc>
          <w:tcPr>
            <w:tcW w:w="9571" w:type="dxa"/>
            <w:gridSpan w:val="6"/>
          </w:tcPr>
          <w:p w:rsidR="008E3BAD" w:rsidRPr="004B5297" w:rsidRDefault="00502105" w:rsidP="005021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ED6890" w:rsidRPr="004B5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B244C4" w:rsidRPr="004B5297" w:rsidTr="004B5297">
        <w:tc>
          <w:tcPr>
            <w:tcW w:w="1585" w:type="dxa"/>
          </w:tcPr>
          <w:p w:rsidR="00B244C4" w:rsidRPr="004B5297" w:rsidRDefault="00B244C4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986" w:type="dxa"/>
            <w:gridSpan w:val="5"/>
          </w:tcPr>
          <w:p w:rsidR="00B244C4" w:rsidRPr="004B5297" w:rsidRDefault="00B244C4" w:rsidP="00B24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Матч за 3 место</w:t>
            </w:r>
          </w:p>
        </w:tc>
      </w:tr>
      <w:tr w:rsidR="00B244C4" w:rsidRPr="004B5297" w:rsidTr="004B5297">
        <w:tc>
          <w:tcPr>
            <w:tcW w:w="1585" w:type="dxa"/>
          </w:tcPr>
          <w:p w:rsidR="00B244C4" w:rsidRPr="004B5297" w:rsidRDefault="00B244C4" w:rsidP="004B5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7986" w:type="dxa"/>
            <w:gridSpan w:val="5"/>
          </w:tcPr>
          <w:p w:rsidR="00B244C4" w:rsidRPr="004B5297" w:rsidRDefault="00B244C4" w:rsidP="00B244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7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</w:tr>
    </w:tbl>
    <w:p w:rsidR="00565E9C" w:rsidRPr="00C03C31" w:rsidRDefault="00565E9C" w:rsidP="00C03C31">
      <w:pPr>
        <w:spacing w:after="0" w:line="240" w:lineRule="auto"/>
        <w:rPr>
          <w:sz w:val="28"/>
          <w:szCs w:val="28"/>
        </w:rPr>
      </w:pPr>
    </w:p>
    <w:p w:rsidR="00C03C31" w:rsidRPr="00C03C31" w:rsidRDefault="00C03C31" w:rsidP="00C03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C31" w:rsidRPr="00C03C31" w:rsidRDefault="00C03C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03C31" w:rsidRPr="00C03C31" w:rsidSect="00ED68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90"/>
    <w:rsid w:val="00047F69"/>
    <w:rsid w:val="000A25FB"/>
    <w:rsid w:val="003B14A4"/>
    <w:rsid w:val="004B5297"/>
    <w:rsid w:val="00502105"/>
    <w:rsid w:val="00565E9C"/>
    <w:rsid w:val="00646D01"/>
    <w:rsid w:val="006572F1"/>
    <w:rsid w:val="006A4DF0"/>
    <w:rsid w:val="007D2E0E"/>
    <w:rsid w:val="008E3BAD"/>
    <w:rsid w:val="0094716C"/>
    <w:rsid w:val="009A2D41"/>
    <w:rsid w:val="00B244C4"/>
    <w:rsid w:val="00BF2817"/>
    <w:rsid w:val="00C03C31"/>
    <w:rsid w:val="00D236A4"/>
    <w:rsid w:val="00D86967"/>
    <w:rsid w:val="00ED6890"/>
    <w:rsid w:val="00F7437C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90"/>
    <w:pPr>
      <w:ind w:left="720"/>
      <w:contextualSpacing/>
    </w:pPr>
  </w:style>
  <w:style w:type="table" w:styleId="a4">
    <w:name w:val="Table Grid"/>
    <w:basedOn w:val="a1"/>
    <w:uiPriority w:val="59"/>
    <w:rsid w:val="00ED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90"/>
    <w:pPr>
      <w:ind w:left="720"/>
      <w:contextualSpacing/>
    </w:pPr>
  </w:style>
  <w:style w:type="table" w:styleId="a4">
    <w:name w:val="Table Grid"/>
    <w:basedOn w:val="a1"/>
    <w:uiPriority w:val="59"/>
    <w:rsid w:val="00ED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АЛЕСЯ АЛЕКСАНДРОВНА</dc:creator>
  <cp:lastModifiedBy>Данильчик АЛЕСЯ АЛЕКСАНДРОВНА</cp:lastModifiedBy>
  <cp:revision>10</cp:revision>
  <cp:lastPrinted>2025-09-16T06:54:00Z</cp:lastPrinted>
  <dcterms:created xsi:type="dcterms:W3CDTF">2025-09-16T06:33:00Z</dcterms:created>
  <dcterms:modified xsi:type="dcterms:W3CDTF">2025-09-16T08:02:00Z</dcterms:modified>
</cp:coreProperties>
</file>